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54" w:rsidRPr="006A5774" w:rsidRDefault="00741454" w:rsidP="00CA6BAF">
      <w:pPr>
        <w:spacing w:line="276" w:lineRule="auto"/>
      </w:pPr>
      <w:r w:rsidRPr="006A5774">
        <w:t>У</w:t>
      </w:r>
      <w:r w:rsidR="00CA6BAF">
        <w:t>тверждаю</w:t>
      </w:r>
      <w:r w:rsidRPr="006A5774">
        <w:t>: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proofErr w:type="gramStart"/>
      <w:r w:rsidR="00CA6BAF">
        <w:t>Принят</w:t>
      </w:r>
      <w:proofErr w:type="gramEnd"/>
    </w:p>
    <w:p w:rsidR="00741454" w:rsidRPr="006A5774" w:rsidRDefault="009B7B4B" w:rsidP="003B1ECC">
      <w:pPr>
        <w:spacing w:line="276" w:lineRule="auto"/>
      </w:pPr>
      <w:r>
        <w:t>п</w:t>
      </w:r>
      <w:r w:rsidR="003B1ECC">
        <w:t>редседатель ППО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  <w:t>н</w:t>
      </w:r>
      <w:r w:rsidR="00741454" w:rsidRPr="006A5774">
        <w:t>а собрании ППО</w:t>
      </w:r>
    </w:p>
    <w:p w:rsidR="00741454" w:rsidRPr="006A5774" w:rsidRDefault="003B1ECC" w:rsidP="00CA6BAF">
      <w:pPr>
        <w:spacing w:line="276" w:lineRule="auto"/>
      </w:pPr>
      <w:r>
        <w:t>_________</w:t>
      </w:r>
      <w:r w:rsidR="0091659E"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635">
        <w:t>п</w:t>
      </w:r>
      <w:r w:rsidR="00741454" w:rsidRPr="006A5774">
        <w:t>ротокол № ___</w:t>
      </w:r>
      <w:r w:rsidR="007F16F3">
        <w:t xml:space="preserve"> </w:t>
      </w:r>
      <w:proofErr w:type="gramStart"/>
      <w:r w:rsidR="007F16F3">
        <w:t>от</w:t>
      </w:r>
      <w:proofErr w:type="gramEnd"/>
    </w:p>
    <w:p w:rsidR="00741454" w:rsidRPr="006A5774" w:rsidRDefault="003B1ECC" w:rsidP="003B1ECC">
      <w:pPr>
        <w:spacing w:line="276" w:lineRule="auto"/>
        <w:rPr>
          <w:b/>
        </w:rPr>
      </w:pPr>
      <w:r w:rsidRPr="006A5774">
        <w:t>«___»__________</w:t>
      </w:r>
      <w:r w:rsidR="007F16F3">
        <w:t>__</w:t>
      </w:r>
      <w:r>
        <w:t xml:space="preserve"> 20</w:t>
      </w:r>
      <w:r w:rsidR="00CE4FF6">
        <w:t xml:space="preserve">  ___</w:t>
      </w:r>
      <w:r>
        <w:t xml:space="preserve"> г</w:t>
      </w:r>
      <w:r w:rsidR="0091659E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 20</w:t>
      </w:r>
      <w:r w:rsidR="009B7B4B">
        <w:t>_</w:t>
      </w:r>
      <w:r w:rsidR="00CE4FF6">
        <w:t>_</w:t>
      </w:r>
      <w:r>
        <w:t>г</w:t>
      </w:r>
      <w:r w:rsidR="0091659E">
        <w:t>ода</w:t>
      </w:r>
    </w:p>
    <w:p w:rsidR="003B1ECC" w:rsidRDefault="003B1ECC" w:rsidP="00741454">
      <w:pPr>
        <w:spacing w:line="276" w:lineRule="auto"/>
        <w:jc w:val="center"/>
        <w:rPr>
          <w:b/>
        </w:rPr>
      </w:pPr>
    </w:p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3B1ECC" w:rsidRPr="007F16F3">
        <w:rPr>
          <w:b/>
          <w:sz w:val="32"/>
          <w:szCs w:val="32"/>
        </w:rPr>
        <w:t>МБОУ «</w:t>
      </w:r>
      <w:r w:rsidR="0091659E">
        <w:rPr>
          <w:b/>
          <w:sz w:val="32"/>
          <w:szCs w:val="32"/>
        </w:rPr>
        <w:t>_______________________________________________________</w:t>
      </w:r>
      <w:r w:rsidR="003B1ECC" w:rsidRPr="007F16F3">
        <w:rPr>
          <w:b/>
          <w:sz w:val="32"/>
          <w:szCs w:val="32"/>
        </w:rPr>
        <w:t>»</w:t>
      </w:r>
      <w:r w:rsidRPr="007F16F3">
        <w:rPr>
          <w:b/>
          <w:sz w:val="32"/>
          <w:szCs w:val="32"/>
        </w:rPr>
        <w:t xml:space="preserve"> </w:t>
      </w:r>
    </w:p>
    <w:p w:rsidR="00741454" w:rsidRPr="006A5774" w:rsidRDefault="00741454" w:rsidP="00741454">
      <w:pPr>
        <w:spacing w:line="276" w:lineRule="auto"/>
        <w:jc w:val="center"/>
        <w:rPr>
          <w:b/>
        </w:rPr>
      </w:pPr>
      <w:r w:rsidRPr="007F16F3">
        <w:rPr>
          <w:b/>
          <w:sz w:val="32"/>
          <w:szCs w:val="32"/>
        </w:rPr>
        <w:t xml:space="preserve">на </w:t>
      </w:r>
      <w:r w:rsidR="00190152" w:rsidRPr="007F16F3">
        <w:rPr>
          <w:b/>
          <w:sz w:val="32"/>
          <w:szCs w:val="32"/>
        </w:rPr>
        <w:t>20</w:t>
      </w:r>
      <w:r w:rsidR="009B7B4B">
        <w:rPr>
          <w:b/>
          <w:sz w:val="32"/>
          <w:szCs w:val="32"/>
        </w:rPr>
        <w:t>2</w:t>
      </w:r>
      <w:r w:rsidR="00CF51B4">
        <w:rPr>
          <w:b/>
          <w:sz w:val="32"/>
          <w:szCs w:val="32"/>
        </w:rPr>
        <w:t>2</w:t>
      </w:r>
      <w:r w:rsidR="00F06635">
        <w:rPr>
          <w:b/>
          <w:sz w:val="32"/>
          <w:szCs w:val="32"/>
        </w:rPr>
        <w:t>-202</w:t>
      </w:r>
      <w:r w:rsidR="00CF51B4">
        <w:rPr>
          <w:b/>
          <w:sz w:val="32"/>
          <w:szCs w:val="32"/>
        </w:rPr>
        <w:t>3</w:t>
      </w:r>
      <w:bookmarkStart w:id="0" w:name="_GoBack"/>
      <w:bookmarkEnd w:id="0"/>
      <w:r w:rsidR="00F06635">
        <w:rPr>
          <w:b/>
          <w:sz w:val="32"/>
          <w:szCs w:val="32"/>
        </w:rPr>
        <w:t xml:space="preserve"> учебный</w:t>
      </w:r>
      <w:r w:rsidRPr="007F16F3">
        <w:rPr>
          <w:b/>
          <w:sz w:val="32"/>
          <w:szCs w:val="32"/>
        </w:rPr>
        <w:t xml:space="preserve">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</w:t>
      </w:r>
      <w:r w:rsidR="0091659E">
        <w:t xml:space="preserve"> учреждения</w:t>
      </w:r>
      <w:r w:rsidRPr="00465245">
        <w:t>;</w:t>
      </w:r>
    </w:p>
    <w:p w:rsidR="00465245" w:rsidRPr="00465245" w:rsidRDefault="00465245" w:rsidP="0091659E">
      <w:pPr>
        <w:numPr>
          <w:ilvl w:val="0"/>
          <w:numId w:val="16"/>
        </w:numPr>
      </w:pPr>
      <w:r w:rsidRPr="00465245">
        <w:t xml:space="preserve">профсоюзный контроль соблюдения в </w:t>
      </w:r>
      <w:r w:rsidR="0091659E" w:rsidRPr="0091659E">
        <w:t>учреждени</w:t>
      </w:r>
      <w:r w:rsidR="0091659E">
        <w:t>и</w:t>
      </w:r>
      <w:r w:rsidR="0091659E" w:rsidRPr="0091659E">
        <w:t xml:space="preserve"> </w:t>
      </w:r>
      <w:r w:rsidRPr="00465245">
        <w:t>законодательства о труде и охраны труда;</w:t>
      </w:r>
    </w:p>
    <w:p w:rsidR="00465245" w:rsidRPr="00465245" w:rsidRDefault="00465245" w:rsidP="0091659E">
      <w:pPr>
        <w:numPr>
          <w:ilvl w:val="0"/>
          <w:numId w:val="16"/>
        </w:numPr>
      </w:pPr>
      <w:r w:rsidRPr="00465245">
        <w:t>укрепление здоровья и повышение жизненного уровня работников</w:t>
      </w:r>
      <w:r w:rsidR="0091659E" w:rsidRPr="0091659E">
        <w:t xml:space="preserve"> учреждения</w:t>
      </w:r>
      <w:r w:rsidRPr="00465245">
        <w:t>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465245">
      <w:pPr>
        <w:numPr>
          <w:ilvl w:val="0"/>
          <w:numId w:val="16"/>
        </w:numPr>
        <w:spacing w:line="276" w:lineRule="auto"/>
        <w:ind w:left="0" w:firstLine="360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492"/>
        <w:gridCol w:w="1276"/>
        <w:gridCol w:w="2098"/>
      </w:tblGrid>
      <w:tr w:rsidR="00741454" w:rsidRPr="006A5774" w:rsidTr="007E1E83">
        <w:tc>
          <w:tcPr>
            <w:tcW w:w="634" w:type="dxa"/>
            <w:vAlign w:val="center"/>
          </w:tcPr>
          <w:p w:rsidR="00741454" w:rsidRPr="0091659E" w:rsidRDefault="00741454" w:rsidP="007F16F3">
            <w:pPr>
              <w:spacing w:line="276" w:lineRule="auto"/>
              <w:jc w:val="center"/>
              <w:rPr>
                <w:b/>
              </w:rPr>
            </w:pPr>
            <w:r w:rsidRPr="0091659E">
              <w:rPr>
                <w:b/>
              </w:rPr>
              <w:t xml:space="preserve">№ </w:t>
            </w:r>
            <w:proofErr w:type="gramStart"/>
            <w:r w:rsidRPr="0091659E">
              <w:rPr>
                <w:b/>
              </w:rPr>
              <w:t>п</w:t>
            </w:r>
            <w:proofErr w:type="gramEnd"/>
            <w:r w:rsidRPr="0091659E">
              <w:rPr>
                <w:b/>
              </w:rPr>
              <w:t>/п</w:t>
            </w:r>
          </w:p>
        </w:tc>
        <w:tc>
          <w:tcPr>
            <w:tcW w:w="6492" w:type="dxa"/>
            <w:vAlign w:val="center"/>
          </w:tcPr>
          <w:p w:rsidR="00741454" w:rsidRPr="0091659E" w:rsidRDefault="00741454" w:rsidP="007F16F3">
            <w:pPr>
              <w:spacing w:line="276" w:lineRule="auto"/>
              <w:jc w:val="center"/>
              <w:rPr>
                <w:b/>
              </w:rPr>
            </w:pPr>
            <w:r w:rsidRPr="0091659E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741454" w:rsidRPr="0091659E" w:rsidRDefault="00741454" w:rsidP="007F16F3">
            <w:pPr>
              <w:spacing w:line="276" w:lineRule="auto"/>
              <w:jc w:val="center"/>
              <w:rPr>
                <w:b/>
              </w:rPr>
            </w:pPr>
            <w:r w:rsidRPr="0091659E">
              <w:rPr>
                <w:b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91659E" w:rsidRDefault="00741454" w:rsidP="007F16F3">
            <w:pPr>
              <w:spacing w:line="276" w:lineRule="auto"/>
              <w:ind w:left="-136" w:right="-108"/>
              <w:jc w:val="center"/>
              <w:rPr>
                <w:b/>
              </w:rPr>
            </w:pPr>
            <w:r w:rsidRPr="0091659E">
              <w:rPr>
                <w:b/>
              </w:rPr>
              <w:t>Ответственный</w:t>
            </w:r>
          </w:p>
        </w:tc>
      </w:tr>
      <w:tr w:rsidR="00741454" w:rsidRPr="006A5774" w:rsidTr="007E1E83">
        <w:tc>
          <w:tcPr>
            <w:tcW w:w="10500" w:type="dxa"/>
            <w:gridSpan w:val="4"/>
          </w:tcPr>
          <w:p w:rsidR="00F06635" w:rsidRPr="006A5774" w:rsidRDefault="00741454" w:rsidP="007E1E83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7E1E83">
        <w:trPr>
          <w:trHeight w:val="930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</w:tcPr>
          <w:p w:rsidR="00741454" w:rsidRPr="006A5774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6A5774">
              <w:t>Утвер</w:t>
            </w:r>
            <w:r w:rsidR="00B2319D">
              <w:t xml:space="preserve">ждение плана работы ППО на </w:t>
            </w:r>
            <w:r w:rsidR="007E1E83">
              <w:t xml:space="preserve">новый учебный </w:t>
            </w:r>
            <w:r w:rsidRPr="006A5774">
              <w:t>год.</w:t>
            </w:r>
          </w:p>
          <w:p w:rsidR="00886ACF" w:rsidRPr="006A5774" w:rsidRDefault="0074145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6A5774">
              <w:t>Составление и ут</w:t>
            </w:r>
            <w:r w:rsidR="00B2319D">
              <w:t>верждение проекта расходования п</w:t>
            </w:r>
            <w:r w:rsidRPr="006A5774">
              <w:t xml:space="preserve">рофсоюзных средств на новый </w:t>
            </w:r>
            <w:r w:rsidR="00B2319D">
              <w:t>учеб</w:t>
            </w:r>
            <w:r w:rsidRPr="006A5774">
              <w:t>ный год.</w:t>
            </w:r>
          </w:p>
        </w:tc>
        <w:tc>
          <w:tcPr>
            <w:tcW w:w="1276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492" w:type="dxa"/>
          </w:tcPr>
          <w:p w:rsidR="0044122E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6A5774">
              <w:t>Подведение итогов совместн</w:t>
            </w:r>
            <w:r w:rsidR="002F24D6">
              <w:t xml:space="preserve">ой работы </w:t>
            </w:r>
            <w:r w:rsidR="007E1E83">
              <w:t>администрации и первичной п</w:t>
            </w:r>
            <w:r w:rsidRPr="006A5774">
              <w:t xml:space="preserve">рофсоюзной организации </w:t>
            </w:r>
            <w:r w:rsidR="0091659E">
              <w:t>учреждения</w:t>
            </w:r>
            <w:r w:rsidR="002F24D6">
              <w:t xml:space="preserve"> </w:t>
            </w:r>
            <w:r w:rsidRPr="006A5774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>
              <w:t>ю</w:t>
            </w:r>
            <w:r w:rsidRPr="006A5774">
              <w:t xml:space="preserve"> травматизма и профессиональных заболеваний</w:t>
            </w:r>
            <w:r>
              <w:t>.</w:t>
            </w:r>
          </w:p>
          <w:p w:rsidR="00886ACF" w:rsidRPr="006A5774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 w:rsidR="002F24D6">
              <w:t>К</w:t>
            </w:r>
            <w:r w:rsidRPr="006A5774">
              <w:t>оллективного договора и Соглашения по охране труда.</w:t>
            </w:r>
          </w:p>
        </w:tc>
        <w:tc>
          <w:tcPr>
            <w:tcW w:w="1276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Комиссия по охране труда,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492" w:type="dxa"/>
          </w:tcPr>
          <w:p w:rsidR="00CD2B27" w:rsidRDefault="00CD2B27" w:rsidP="00CD2B27">
            <w:pPr>
              <w:pStyle w:val="a3"/>
              <w:spacing w:line="276" w:lineRule="auto"/>
              <w:ind w:left="289"/>
            </w:pPr>
            <w:r>
              <w:t>Отчётно-выборное собрание:</w:t>
            </w:r>
          </w:p>
          <w:p w:rsidR="0044122E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Выбор</w:t>
            </w:r>
            <w:r>
              <w:t>ы</w:t>
            </w:r>
            <w:r w:rsidRPr="006A5774">
              <w:t xml:space="preserve"> председателя ППО, </w:t>
            </w:r>
            <w:r>
              <w:t>членов П</w:t>
            </w:r>
            <w:r w:rsidRPr="006A5774">
              <w:t>рофсоюзного комитета.</w:t>
            </w:r>
          </w:p>
        </w:tc>
        <w:tc>
          <w:tcPr>
            <w:tcW w:w="1276" w:type="dxa"/>
            <w:vAlign w:val="center"/>
          </w:tcPr>
          <w:p w:rsidR="0044122E" w:rsidRPr="006A5774" w:rsidRDefault="0044122E" w:rsidP="00CD2B27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4C40D5">
            <w:pPr>
              <w:spacing w:line="276" w:lineRule="auto"/>
              <w:jc w:val="center"/>
            </w:pPr>
            <w:r w:rsidRPr="006A5774">
              <w:t>Администрация, председатель ППО</w:t>
            </w:r>
          </w:p>
        </w:tc>
      </w:tr>
      <w:tr w:rsidR="0044122E" w:rsidRPr="006A5774" w:rsidTr="007E1E83">
        <w:tc>
          <w:tcPr>
            <w:tcW w:w="10500" w:type="dxa"/>
            <w:gridSpan w:val="4"/>
          </w:tcPr>
          <w:p w:rsidR="00F06635" w:rsidRPr="006A5774" w:rsidRDefault="0044122E" w:rsidP="007E1E83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Заседания профкома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91659E">
            <w:pPr>
              <w:pStyle w:val="a3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left="0" w:firstLine="5"/>
            </w:pPr>
            <w:r>
              <w:t>Корректировка распределения общественной нагрузки между членами профкома.</w:t>
            </w:r>
          </w:p>
          <w:p w:rsidR="00001F84" w:rsidRDefault="00001F84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>вление ходатайств в вышестоящие П</w:t>
            </w:r>
            <w:r w:rsidRPr="006A5774">
              <w:t>рофсоюзные органы.</w:t>
            </w:r>
          </w:p>
          <w:p w:rsidR="00F640A1" w:rsidRDefault="00F640A1" w:rsidP="0091659E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 xml:space="preserve">Обновление страницы Профсоюза на сайте </w:t>
            </w:r>
            <w:r w:rsidR="0091659E" w:rsidRPr="0091659E">
              <w:t>учреждения</w:t>
            </w:r>
            <w:r>
              <w:t>.</w:t>
            </w:r>
          </w:p>
          <w:p w:rsidR="009B48A8" w:rsidRPr="006A5774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прохождением медосмотров и диспансеризации работников.</w:t>
            </w:r>
          </w:p>
        </w:tc>
        <w:tc>
          <w:tcPr>
            <w:tcW w:w="1276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lastRenderedPageBreak/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492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>сование локальных актов (положений о 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Pr="006A5774">
              <w:t xml:space="preserve"> дежурств</w:t>
            </w:r>
            <w:r>
              <w:t xml:space="preserve"> и отпусков</w:t>
            </w:r>
            <w:r w:rsidRPr="006A5774">
              <w:t>, расписания уроков</w:t>
            </w:r>
            <w:r w:rsidR="0091659E">
              <w:t xml:space="preserve"> и др.</w:t>
            </w:r>
            <w:r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 w:rsidRPr="006A5774">
              <w:t xml:space="preserve"> инструкций по охране труда и технике безопасности.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тарификации и правильностью начисления заработной платы работникам.</w:t>
            </w:r>
          </w:p>
          <w:p w:rsidR="00472DE3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45684E" w:rsidP="0091659E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 xml:space="preserve">Рейд – проверка санитарно-гигиенического состояния </w:t>
            </w:r>
            <w:r>
              <w:t xml:space="preserve">в целом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  <w:r>
              <w:t>, комиссия по ОТ</w:t>
            </w:r>
            <w:proofErr w:type="gramStart"/>
            <w:r w:rsidR="00304EC5">
              <w:t>.</w:t>
            </w:r>
            <w:proofErr w:type="gramEnd"/>
            <w:r w:rsidR="00304EC5">
              <w:t xml:space="preserve"> </w:t>
            </w:r>
            <w:proofErr w:type="gramStart"/>
            <w:r w:rsidR="00304EC5">
              <w:t>к</w:t>
            </w:r>
            <w:proofErr w:type="gramEnd"/>
            <w:r w:rsidR="00304EC5">
              <w:t>омиссия по материальному стимулированию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492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 xml:space="preserve">ания, посвященного Дню учителя,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Pr="006A5774" w:rsidRDefault="000C5805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Представление</w:t>
            </w:r>
            <w:r w:rsidR="0044122E" w:rsidRPr="006A5774">
              <w:t xml:space="preserve"> в вышестоящую орга</w:t>
            </w:r>
            <w:r>
              <w:t>низацию Профсоюза статистического</w:t>
            </w:r>
            <w:r w:rsidR="0044122E" w:rsidRPr="006A5774">
              <w:t xml:space="preserve"> отчет</w:t>
            </w:r>
            <w:r>
              <w:t>а</w:t>
            </w:r>
            <w:r w:rsidR="0044122E" w:rsidRPr="006A5774">
              <w:t xml:space="preserve"> (форма 5 СП).</w:t>
            </w:r>
          </w:p>
          <w:p w:rsidR="0044122E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Pr="006A5774">
              <w:t>.</w:t>
            </w:r>
          </w:p>
          <w:p w:rsidR="000A0E11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AC102D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помощь.</w:t>
            </w:r>
          </w:p>
        </w:tc>
        <w:tc>
          <w:tcPr>
            <w:tcW w:w="1276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492" w:type="dxa"/>
          </w:tcPr>
          <w:p w:rsidR="00001F84" w:rsidRPr="006A577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6A5774">
              <w:t xml:space="preserve">Подготовка </w:t>
            </w:r>
            <w:r>
              <w:t>к участию в Новогодних мероприятиях детей членов Профсоюза, с</w:t>
            </w:r>
            <w:r w:rsidRPr="006A5774">
              <w:t>оставление списка.</w:t>
            </w:r>
          </w:p>
          <w:p w:rsidR="00001F8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>О Новогодних подарках членам П</w:t>
            </w:r>
            <w:r w:rsidRPr="006A5774">
              <w:t>рофсоюза.</w:t>
            </w:r>
          </w:p>
          <w:p w:rsidR="00472DE3" w:rsidRDefault="00472DE3" w:rsidP="0091659E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 xml:space="preserve">Рейд – проверка состояния делопроизводства в </w:t>
            </w:r>
            <w:r w:rsidR="0091659E" w:rsidRPr="0091659E">
              <w:t>учреждени</w:t>
            </w:r>
            <w:r w:rsidR="0091659E">
              <w:t>и</w:t>
            </w:r>
            <w:r>
              <w:t>.</w:t>
            </w:r>
          </w:p>
          <w:p w:rsidR="00F06635" w:rsidRPr="006A5774" w:rsidRDefault="00F06635" w:rsidP="00F06635">
            <w:pPr>
              <w:pStyle w:val="a3"/>
              <w:numPr>
                <w:ilvl w:val="0"/>
                <w:numId w:val="14"/>
              </w:numPr>
              <w:tabs>
                <w:tab w:val="left" w:pos="289"/>
              </w:tabs>
              <w:ind w:left="5" w:firstLine="0"/>
            </w:pPr>
            <w:r w:rsidRPr="00F06635">
              <w:t>Согласование графика отпусков работников учреждения.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Составление списка юбиляров.</w:t>
            </w:r>
          </w:p>
          <w:p w:rsidR="00AC102D" w:rsidRPr="00AC102D" w:rsidRDefault="00AC102D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AC102D"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492" w:type="dxa"/>
          </w:tcPr>
          <w:p w:rsidR="00001F84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Default="00DC108F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0B517D" w:rsidP="00DC108F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Рейд – проверка ведения журналов по охране труда и технике безопасности.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 xml:space="preserve">Принятие участия в предварительной тарификации педагогических работников на </w:t>
            </w:r>
            <w:r w:rsidR="007E1E83">
              <w:t xml:space="preserve">новый </w:t>
            </w:r>
            <w:r>
              <w:t>учебн</w:t>
            </w:r>
            <w:r w:rsidR="00F06635">
              <w:t xml:space="preserve">ый </w:t>
            </w:r>
            <w:r w:rsidRPr="006A5774">
              <w:t>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Оформление заявки на санаторно-курортное ле</w:t>
            </w:r>
            <w:r>
              <w:t>чение членов профсоюза и их семей</w:t>
            </w:r>
            <w:r w:rsidRPr="006A5774">
              <w:t>.</w:t>
            </w:r>
          </w:p>
          <w:p w:rsidR="00D1266D" w:rsidRPr="006A5774" w:rsidRDefault="00D1266D" w:rsidP="0091659E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 xml:space="preserve">Рейд – </w:t>
            </w:r>
            <w:proofErr w:type="gramStart"/>
            <w:r>
              <w:t>контроль за</w:t>
            </w:r>
            <w:proofErr w:type="gramEnd"/>
            <w:r>
              <w:t xml:space="preserve"> работой столовой.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8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lastRenderedPageBreak/>
              <w:t>Ознакомление работников с газетой</w:t>
            </w:r>
            <w:r w:rsidRPr="006A5774">
              <w:t xml:space="preserve"> «Мой Профсоюз».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lastRenderedPageBreak/>
              <w:t>9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>рофсоюзной организации и приведение его в надлежащий порядок.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9866" w:type="dxa"/>
            <w:gridSpan w:val="3"/>
          </w:tcPr>
          <w:p w:rsidR="00F06635" w:rsidRPr="006A5774" w:rsidRDefault="00001F84" w:rsidP="007E1E83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7E1E83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492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276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7E1E83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492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276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E1E83">
        <w:tc>
          <w:tcPr>
            <w:tcW w:w="10500" w:type="dxa"/>
            <w:gridSpan w:val="4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E1E83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35" w:rsidRPr="006A5774" w:rsidRDefault="00001F84" w:rsidP="007E1E83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E1E83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C24BB" w:rsidP="00007878">
            <w:pPr>
              <w:numPr>
                <w:ilvl w:val="0"/>
                <w:numId w:val="1"/>
              </w:numPr>
              <w:ind w:left="0" w:firstLine="360"/>
            </w:pPr>
            <w:r>
              <w:t>Работа с ветеранами.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CE4E43" w:rsidRPr="006A5774" w:rsidRDefault="00CE4E43" w:rsidP="00CE4E43">
            <w:pPr>
              <w:pStyle w:val="a3"/>
              <w:numPr>
                <w:ilvl w:val="0"/>
                <w:numId w:val="18"/>
              </w:numPr>
              <w:jc w:val="both"/>
            </w:pPr>
            <w:r>
              <w:t>1 октября (День пожилых людей)</w:t>
            </w:r>
          </w:p>
          <w:p w:rsidR="00001F8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CE4E43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3 декабря (День инвалидов)</w:t>
            </w:r>
          </w:p>
          <w:p w:rsidR="00001F84" w:rsidRPr="006A577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23 февраля</w:t>
            </w:r>
            <w:r w:rsidR="00CE4E43">
              <w:t xml:space="preserve"> (День защитника Отечества)</w:t>
            </w:r>
          </w:p>
          <w:p w:rsidR="00001F84" w:rsidRDefault="00601B07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72516" w:rsidRPr="006A5774" w:rsidRDefault="00072516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7 апреля (День здоровья)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9 мая</w:t>
            </w:r>
            <w:r w:rsidR="00CE4E43">
              <w:t xml:space="preserve"> (День Победы в ВОВ)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25 мая</w:t>
            </w:r>
            <w:r w:rsidR="00CE4E43">
              <w:t xml:space="preserve"> (окончание учебного года)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 поздравлений юбиляров: 50, 55, 60</w:t>
            </w:r>
            <w:r w:rsidR="00F06635">
              <w:t>, 65, 70</w:t>
            </w:r>
            <w:r w:rsidRPr="006A5774">
              <w:t xml:space="preserve"> лет со дня рождения;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F06635" w:rsidRDefault="00F06635" w:rsidP="00304EC5">
      <w:pPr>
        <w:jc w:val="center"/>
        <w:rPr>
          <w:b/>
          <w:sz w:val="28"/>
          <w:szCs w:val="28"/>
        </w:rPr>
      </w:pPr>
    </w:p>
    <w:p w:rsidR="00304EC5" w:rsidRPr="0091659E" w:rsidRDefault="00304EC5" w:rsidP="00304EC5">
      <w:pPr>
        <w:jc w:val="center"/>
        <w:rPr>
          <w:b/>
          <w:sz w:val="28"/>
          <w:szCs w:val="28"/>
        </w:rPr>
      </w:pPr>
      <w:r w:rsidRPr="0091659E">
        <w:rPr>
          <w:b/>
          <w:sz w:val="28"/>
          <w:szCs w:val="28"/>
        </w:rPr>
        <w:t>ПРОФКОМ</w:t>
      </w:r>
    </w:p>
    <w:p w:rsidR="00304EC5" w:rsidRPr="0091659E" w:rsidRDefault="0091659E" w:rsidP="00304EC5">
      <w:pPr>
        <w:pStyle w:val="a3"/>
        <w:numPr>
          <w:ilvl w:val="0"/>
          <w:numId w:val="19"/>
        </w:numPr>
      </w:pPr>
      <w:r w:rsidRPr="0091659E">
        <w:t>_______________________________</w:t>
      </w:r>
      <w:r>
        <w:t xml:space="preserve"> - </w:t>
      </w:r>
      <w:r w:rsidR="00304EC5" w:rsidRPr="0091659E">
        <w:t>председатель профкома</w:t>
      </w:r>
    </w:p>
    <w:p w:rsidR="00304EC5" w:rsidRPr="0091659E" w:rsidRDefault="0091659E" w:rsidP="00304EC5">
      <w:pPr>
        <w:pStyle w:val="a3"/>
        <w:numPr>
          <w:ilvl w:val="0"/>
          <w:numId w:val="19"/>
        </w:numPr>
      </w:pPr>
      <w:r w:rsidRPr="0091659E">
        <w:t>_______________________________</w:t>
      </w:r>
      <w:r>
        <w:t xml:space="preserve"> - </w:t>
      </w:r>
      <w:r w:rsidR="00304EC5" w:rsidRPr="0091659E">
        <w:t>зам. председателя профкома</w:t>
      </w:r>
      <w:r w:rsidRPr="0091659E">
        <w:t xml:space="preserve">, </w:t>
      </w:r>
      <w:r w:rsidR="00304EC5" w:rsidRPr="0091659E">
        <w:t xml:space="preserve">уполномоченный </w:t>
      </w:r>
      <w:proofErr w:type="gramStart"/>
      <w:r w:rsidR="00304EC5" w:rsidRPr="0091659E">
        <w:t>по</w:t>
      </w:r>
      <w:proofErr w:type="gramEnd"/>
      <w:r w:rsidR="00304EC5" w:rsidRPr="0091659E">
        <w:t xml:space="preserve"> ОТ</w:t>
      </w:r>
    </w:p>
    <w:p w:rsidR="00304EC5" w:rsidRPr="0091659E" w:rsidRDefault="0091659E" w:rsidP="00EE2768">
      <w:pPr>
        <w:pStyle w:val="a3"/>
        <w:numPr>
          <w:ilvl w:val="0"/>
          <w:numId w:val="19"/>
        </w:numPr>
        <w:ind w:right="-143"/>
      </w:pPr>
      <w:r w:rsidRPr="0091659E">
        <w:t>_______________________________</w:t>
      </w:r>
      <w:r w:rsidR="0078738D" w:rsidRPr="0091659E">
        <w:t xml:space="preserve"> - с</w:t>
      </w:r>
      <w:r w:rsidR="00304EC5" w:rsidRPr="0091659E">
        <w:t xml:space="preserve">екретарь, </w:t>
      </w:r>
      <w:r w:rsidR="0078738D" w:rsidRPr="0091659E">
        <w:t>председатель комиссии по социально-трудовым спорам</w:t>
      </w:r>
    </w:p>
    <w:p w:rsidR="0078738D" w:rsidRPr="0091659E" w:rsidRDefault="0091659E" w:rsidP="0078738D">
      <w:pPr>
        <w:pStyle w:val="a3"/>
        <w:numPr>
          <w:ilvl w:val="0"/>
          <w:numId w:val="19"/>
        </w:numPr>
      </w:pPr>
      <w:r w:rsidRPr="0091659E">
        <w:t>___________________________</w:t>
      </w:r>
      <w:r>
        <w:t>_</w:t>
      </w:r>
      <w:r w:rsidRPr="0091659E">
        <w:t>___</w:t>
      </w:r>
      <w:r>
        <w:t xml:space="preserve"> </w:t>
      </w:r>
      <w:r w:rsidR="0078738D" w:rsidRPr="0091659E">
        <w:t>- председатель ревизионной комиссии</w:t>
      </w:r>
    </w:p>
    <w:p w:rsidR="0078738D" w:rsidRPr="0091659E" w:rsidRDefault="0091659E" w:rsidP="0078738D">
      <w:pPr>
        <w:pStyle w:val="a3"/>
        <w:numPr>
          <w:ilvl w:val="0"/>
          <w:numId w:val="19"/>
        </w:numPr>
      </w:pPr>
      <w:r w:rsidRPr="0091659E">
        <w:t>__________________________</w:t>
      </w:r>
      <w:r>
        <w:t>_</w:t>
      </w:r>
      <w:r w:rsidRPr="0091659E">
        <w:t>____</w:t>
      </w:r>
      <w:r w:rsidR="0078738D" w:rsidRPr="0091659E">
        <w:t xml:space="preserve"> - о</w:t>
      </w:r>
      <w:r w:rsidR="00304EC5" w:rsidRPr="0091659E">
        <w:t xml:space="preserve">тветственный за культмассовую работу и </w:t>
      </w:r>
      <w:r w:rsidR="007E1E83">
        <w:t>прием в Профсоюз</w:t>
      </w:r>
    </w:p>
    <w:sectPr w:rsidR="0078738D" w:rsidRPr="0091659E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6D71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0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E1E83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59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B7B4B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E4FF6"/>
    <w:rsid w:val="00CF1795"/>
    <w:rsid w:val="00CF4A41"/>
    <w:rsid w:val="00CF51B4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06635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2017-09-02T19:03:00Z</cp:lastPrinted>
  <dcterms:created xsi:type="dcterms:W3CDTF">2017-01-10T19:06:00Z</dcterms:created>
  <dcterms:modified xsi:type="dcterms:W3CDTF">2022-07-14T04:49:00Z</dcterms:modified>
</cp:coreProperties>
</file>